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832" w:rsidRPr="00821D06" w:rsidRDefault="001C5813">
      <w:pPr>
        <w:rPr>
          <w:lang w:val="en-US"/>
        </w:rPr>
      </w:pPr>
      <w:r w:rsidRPr="00821D06">
        <w:rPr>
          <w:lang w:val="en-US"/>
        </w:rPr>
        <w:t>Multiple Choice Question table</w:t>
      </w:r>
    </w:p>
    <w:p w:rsidR="001C5813" w:rsidRPr="00821D06" w:rsidRDefault="001C5813">
      <w:pPr>
        <w:rPr>
          <w:i/>
        </w:rPr>
      </w:pPr>
      <w:r w:rsidRPr="00821D06">
        <w:rPr>
          <w:i/>
          <w:lang w:val="en-US"/>
        </w:rPr>
        <w:t>Please use table per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038A" w:rsidRPr="00821D06" w:rsidRDefault="00821D06" w:rsidP="00996082">
            <w:pPr>
              <w:tabs>
                <w:tab w:val="left" w:pos="2610"/>
              </w:tabs>
              <w:rPr>
                <w:lang w:val="en-US"/>
              </w:rPr>
            </w:pPr>
            <w:r w:rsidRPr="00821D06">
              <w:rPr>
                <w:lang w:val="en-US"/>
              </w:rPr>
              <w:t>What does CSR mean?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de-AT"/>
              </w:rPr>
              <w:t>1.</w:t>
            </w:r>
            <w:r w:rsidRPr="00821D06">
              <w:t xml:space="preserve"> Corporate social responsibility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en-GB"/>
              </w:rPr>
              <w:t xml:space="preserve">2. </w:t>
            </w:r>
            <w:r w:rsidRPr="00821D06">
              <w:t>Corporate social resilience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de-AT"/>
              </w:rPr>
              <w:t xml:space="preserve">3. </w:t>
            </w:r>
            <w:r w:rsidRPr="00821D06">
              <w:t>Corporations` social reaction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en-GB"/>
              </w:rPr>
              <w:t xml:space="preserve">4. </w:t>
            </w:r>
            <w:r w:rsidRPr="00821D06">
              <w:t>Common social responsibility</w:t>
            </w:r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>
              <w:rPr>
                <w:lang w:val="de-AT"/>
              </w:rPr>
              <w:t>2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996082" w:rsidRPr="00821D06" w:rsidRDefault="001C5813" w:rsidP="001C5813">
            <w:pPr>
              <w:rPr>
                <w:lang w:val="en-US"/>
              </w:rPr>
            </w:pPr>
            <w:r w:rsidRPr="00821D06">
              <w:rPr>
                <w:lang w:val="en-US"/>
              </w:rPr>
              <w:t xml:space="preserve">Calculated automatically as </w:t>
            </w:r>
            <w:r w:rsidR="00964E11" w:rsidRPr="00821D06">
              <w:rPr>
                <w:lang w:val="en-US"/>
              </w:rPr>
              <w:t>level*3</w:t>
            </w:r>
            <w:r w:rsidRPr="00821D06">
              <w:rPr>
                <w:lang w:val="en-US"/>
              </w:rPr>
              <w:t>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996082" w:rsidRPr="00821D06" w:rsidRDefault="009E713F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996082" w:rsidRPr="00821D06" w:rsidRDefault="009E713F">
            <w:r>
              <w:rPr>
                <w:lang w:val="en-US"/>
              </w:rPr>
              <w:t>Acronym for concept to integrate in business in order to guarantee sustainability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0000D1" w:rsidRDefault="00F75DF1">
            <w:pPr>
              <w:rPr>
                <w:lang w:val="de-AT"/>
              </w:rPr>
            </w:pPr>
            <w:r w:rsidRPr="00F75DF1">
              <w:rPr>
                <w:lang w:val="de-AT"/>
              </w:rPr>
              <w:t>(12</w:t>
            </w:r>
            <w:r w:rsidR="00607D91" w:rsidRPr="00F75DF1">
              <w:rPr>
                <w:lang w:val="de-AT"/>
              </w:rPr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E30E69" w:rsidRPr="00821D06" w:rsidRDefault="00821D06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t>What aspects do the three pillars of sustainability cover?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6333CF" w:rsidRDefault="00821D06" w:rsidP="00821D06"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6333CF">
              <w:t>Social-individual-economic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6333CF" w:rsidRDefault="00821D06" w:rsidP="00821D06">
            <w:r w:rsidRPr="00821D06">
              <w:rPr>
                <w:lang w:val="en-GB"/>
              </w:rPr>
              <w:t xml:space="preserve">2. </w:t>
            </w:r>
            <w:r w:rsidRPr="006333CF">
              <w:t>Social-environmental-economic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6333CF" w:rsidRDefault="00821D06" w:rsidP="00821D06">
            <w:r>
              <w:rPr>
                <w:lang w:val="de-AT"/>
              </w:rPr>
              <w:t xml:space="preserve">3. </w:t>
            </w:r>
            <w:r w:rsidRPr="006333CF">
              <w:t>Corporate-social-responsibility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6333CF" w:rsidRDefault="00821D06" w:rsidP="00821D06">
            <w:r w:rsidRPr="00821D06">
              <w:rPr>
                <w:lang w:val="en-GB"/>
              </w:rPr>
              <w:t xml:space="preserve">4. </w:t>
            </w:r>
            <w:r w:rsidRPr="006333CF">
              <w:t>Cost-efficient-economic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(2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 w:rsidRPr="00821D06">
              <w:t>(1)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Good for business, people and nature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F75DF1" w:rsidRDefault="00607D91" w:rsidP="003952CA">
            <w:pPr>
              <w:rPr>
                <w:b/>
                <w:lang w:val="en-US"/>
              </w:rPr>
            </w:pPr>
            <w:r w:rsidRPr="00F75DF1"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Pr="00F75DF1" w:rsidRDefault="00F75DF1" w:rsidP="003952CA">
            <w:pPr>
              <w:rPr>
                <w:lang w:val="de-AT"/>
              </w:rPr>
            </w:pPr>
            <w:r w:rsidRPr="00F75DF1">
              <w:rPr>
                <w:lang w:val="de-AT"/>
              </w:rPr>
              <w:t>(12</w:t>
            </w:r>
            <w:r w:rsidR="00607D91" w:rsidRPr="00F75DF1">
              <w:rPr>
                <w:lang w:val="de-AT"/>
              </w:rPr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F75DF1" w:rsidP="00821D06">
            <w:r>
              <w:t>What of the following can be identified as an obstacle for green businesses</w:t>
            </w:r>
            <w:r w:rsidRPr="00F75DF1">
              <w:rPr>
                <w:lang w:val="en-GB"/>
              </w:rPr>
              <w:t xml:space="preserve"> start-ups</w:t>
            </w:r>
            <w:r w:rsidR="00821D06" w:rsidRPr="00F06F70">
              <w:t>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F75DF1" w:rsidRDefault="00821D06" w:rsidP="00821D06">
            <w:pPr>
              <w:rPr>
                <w:lang w:val="en-GB"/>
              </w:rPr>
            </w:pPr>
            <w:r w:rsidRPr="00F75DF1">
              <w:rPr>
                <w:lang w:val="en-GB"/>
              </w:rPr>
              <w:t>1.</w:t>
            </w:r>
            <w:r>
              <w:t xml:space="preserve"> </w:t>
            </w:r>
            <w:r w:rsidR="00F75DF1" w:rsidRPr="00F75DF1">
              <w:rPr>
                <w:lang w:val="en-GB"/>
              </w:rPr>
              <w:t>S</w:t>
            </w:r>
            <w:r w:rsidR="00F75DF1">
              <w:rPr>
                <w:lang w:val="en-GB"/>
              </w:rPr>
              <w:t>ize of the company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F75DF1" w:rsidRDefault="00821D06" w:rsidP="00821D06">
            <w:pPr>
              <w:rPr>
                <w:lang w:val="de-AT"/>
              </w:rPr>
            </w:pPr>
            <w:r w:rsidRPr="00821D06">
              <w:rPr>
                <w:lang w:val="en-GB"/>
              </w:rPr>
              <w:t xml:space="preserve">2. </w:t>
            </w:r>
            <w:r w:rsidR="00F75DF1">
              <w:rPr>
                <w:lang w:val="de-AT"/>
              </w:rPr>
              <w:t>Environmental focus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B05F1A" w:rsidRDefault="00821D06" w:rsidP="00821D06">
            <w:r w:rsidRPr="00F75DF1">
              <w:rPr>
                <w:lang w:val="en-GB"/>
              </w:rPr>
              <w:t xml:space="preserve">3. </w:t>
            </w:r>
            <w:r w:rsidR="00F75DF1">
              <w:rPr>
                <w:lang w:val="en-GB"/>
              </w:rPr>
              <w:t>Market changes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F75DF1" w:rsidRDefault="00821D06" w:rsidP="00821D06">
            <w:pPr>
              <w:rPr>
                <w:lang w:val="en-GB"/>
              </w:rPr>
            </w:pPr>
            <w:r w:rsidRPr="00821D06">
              <w:rPr>
                <w:lang w:val="en-GB"/>
              </w:rPr>
              <w:t xml:space="preserve">4. </w:t>
            </w:r>
            <w:r w:rsidR="00F75DF1">
              <w:t>L</w:t>
            </w:r>
            <w:proofErr w:type="spellStart"/>
            <w:r w:rsidR="00F75DF1" w:rsidRPr="00F75DF1">
              <w:rPr>
                <w:lang w:val="en-GB"/>
              </w:rPr>
              <w:t>ack</w:t>
            </w:r>
            <w:proofErr w:type="spellEnd"/>
            <w:r w:rsidR="00F75DF1" w:rsidRPr="00F75DF1">
              <w:rPr>
                <w:lang w:val="en-GB"/>
              </w:rPr>
              <w:t xml:space="preserve"> of resources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lastRenderedPageBreak/>
              <w:t>Wrong answer message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95600D" w:rsidRDefault="00F75DF1" w:rsidP="00700A11">
            <w:pPr>
              <w:rPr>
                <w:lang w:val="en-GB"/>
              </w:rPr>
            </w:pPr>
            <w:r>
              <w:rPr>
                <w:lang w:val="en-GB"/>
              </w:rPr>
              <w:t>Smaller businesses tend to have less of them</w:t>
            </w:r>
            <w:bookmarkStart w:id="0" w:name="_GoBack"/>
            <w:bookmarkEnd w:id="0"/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F75DF1" w:rsidP="003952CA">
            <w:pPr>
              <w:rPr>
                <w:lang w:val="de-AT"/>
              </w:rPr>
            </w:pPr>
            <w:r w:rsidRPr="00F75DF1">
              <w:rPr>
                <w:lang w:val="de-AT"/>
              </w:rPr>
              <w:t>(12</w:t>
            </w:r>
            <w:r w:rsidR="00607D91" w:rsidRPr="00F75DF1">
              <w:rPr>
                <w:lang w:val="de-AT"/>
              </w:rPr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8A"/>
    <w:rsid w:val="000000D1"/>
    <w:rsid w:val="001A47FB"/>
    <w:rsid w:val="001C5813"/>
    <w:rsid w:val="00391A44"/>
    <w:rsid w:val="0056517A"/>
    <w:rsid w:val="005E0FA8"/>
    <w:rsid w:val="00607D91"/>
    <w:rsid w:val="007E1E78"/>
    <w:rsid w:val="0082038A"/>
    <w:rsid w:val="00821D06"/>
    <w:rsid w:val="00872832"/>
    <w:rsid w:val="0095600D"/>
    <w:rsid w:val="00964E11"/>
    <w:rsid w:val="00996082"/>
    <w:rsid w:val="009E713F"/>
    <w:rsid w:val="00B95876"/>
    <w:rsid w:val="00D77480"/>
    <w:rsid w:val="00E30E69"/>
    <w:rsid w:val="00F7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41380D-C8E6-4D06-8488-7FF2D2FC3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AF95D-517C-41BF-96CE-E088C6E0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BEST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claudia boeck</cp:lastModifiedBy>
  <cp:revision>4</cp:revision>
  <dcterms:created xsi:type="dcterms:W3CDTF">2016-02-04T15:00:00Z</dcterms:created>
  <dcterms:modified xsi:type="dcterms:W3CDTF">2016-02-14T14:19:00Z</dcterms:modified>
</cp:coreProperties>
</file>