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A21" w:rsidRPr="000B53CC" w:rsidRDefault="00064A21">
      <w:pPr>
        <w:rPr>
          <w:b/>
          <w:color w:val="244061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5714"/>
      </w:tblGrid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E27D7C" w:rsidRPr="006C5982" w:rsidRDefault="006C5982" w:rsidP="006D7E3C">
            <w:pPr>
              <w:rPr>
                <w:lang w:val="en-GB"/>
              </w:rPr>
            </w:pPr>
            <w:r>
              <w:t>R</w:t>
            </w:r>
            <w:proofErr w:type="spellStart"/>
            <w:r w:rsidRPr="006C5982">
              <w:rPr>
                <w:lang w:val="en-GB"/>
              </w:rPr>
              <w:t>ead</w:t>
            </w:r>
            <w:proofErr w:type="spellEnd"/>
            <w:r w:rsidRPr="006C5982">
              <w:rPr>
                <w:lang w:val="en-GB"/>
              </w:rPr>
              <w:t xml:space="preserve"> further materials: (7) "Green marketing development on CSR"/(8)"Marketing management-Green marketing"/(9)"Final publication-smart buildings-white paper for green transition" see also online topic.doc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6C5982" w:rsidP="006D7E3C">
            <w:r>
              <w:t>1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6C5982" w:rsidP="006D7E3C">
            <w:r>
              <w:t>17</w:t>
            </w:r>
          </w:p>
        </w:tc>
      </w:tr>
      <w:tr w:rsidR="00AC641D" w:rsidRPr="003B1BE2" w:rsidTr="003B1BE2">
        <w:tc>
          <w:tcPr>
            <w:tcW w:w="2802" w:type="dxa"/>
            <w:shd w:val="clear" w:color="auto" w:fill="auto"/>
          </w:tcPr>
          <w:p w:rsidR="00AC641D" w:rsidRPr="000B53CC" w:rsidRDefault="006D62CC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Key C</w:t>
            </w:r>
            <w:r w:rsidR="00AC641D" w:rsidRPr="000B53CC">
              <w:rPr>
                <w:b/>
                <w:color w:val="244061"/>
              </w:rPr>
              <w:t xml:space="preserve">oncepts and </w:t>
            </w:r>
            <w:r>
              <w:rPr>
                <w:b/>
                <w:color w:val="244061"/>
              </w:rPr>
              <w:t>I</w:t>
            </w:r>
            <w:r w:rsidR="00AC641D" w:rsidRPr="000B53CC">
              <w:rPr>
                <w:b/>
                <w:color w:val="244061"/>
              </w:rPr>
              <w:t>ssues</w:t>
            </w:r>
          </w:p>
        </w:tc>
        <w:tc>
          <w:tcPr>
            <w:tcW w:w="5714" w:type="dxa"/>
            <w:shd w:val="clear" w:color="auto" w:fill="auto"/>
          </w:tcPr>
          <w:p w:rsidR="00E63C69" w:rsidRPr="006C5982" w:rsidRDefault="006C5982" w:rsidP="006D7E3C">
            <w:pPr>
              <w:rPr>
                <w:lang w:val="en-GB"/>
              </w:rPr>
            </w:pPr>
            <w:r w:rsidRPr="006C5982">
              <w:rPr>
                <w:lang w:val="en-GB"/>
              </w:rPr>
              <w:t>Green marketing, marketing management, Green buildings</w:t>
            </w:r>
          </w:p>
        </w:tc>
      </w:tr>
      <w:tr w:rsidR="00AC641D" w:rsidRPr="003B1BE2" w:rsidTr="003B1BE2">
        <w:tc>
          <w:tcPr>
            <w:tcW w:w="2802" w:type="dxa"/>
            <w:shd w:val="clear" w:color="auto" w:fill="auto"/>
          </w:tcPr>
          <w:p w:rsidR="00AC641D" w:rsidRPr="000B53CC" w:rsidRDefault="00CB2FAB" w:rsidP="006D7E3C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Intended</w:t>
            </w:r>
            <w:r w:rsidR="006D62CC">
              <w:rPr>
                <w:b/>
                <w:color w:val="244061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3B1BE2" w:rsidRPr="006C5982" w:rsidRDefault="006C5982" w:rsidP="006D7E3C">
            <w:pPr>
              <w:rPr>
                <w:lang w:val="en-GB"/>
              </w:rPr>
            </w:pPr>
            <w:r w:rsidRPr="006C5982">
              <w:rPr>
                <w:lang w:val="en-GB"/>
              </w:rPr>
              <w:t>To give more details on marketing and tools for marketing plans as well as examples for green buildings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E97274" w:rsidRPr="006C5982" w:rsidRDefault="006C5982" w:rsidP="006C5982">
            <w:pPr>
              <w:rPr>
                <w:szCs w:val="24"/>
                <w:lang w:val="en-GB"/>
              </w:rPr>
            </w:pPr>
            <w:r w:rsidRPr="006C5982">
              <w:rPr>
                <w:szCs w:val="24"/>
                <w:lang w:val="en-GB"/>
              </w:rPr>
              <w:t xml:space="preserve">To have specialised knowledge on marketing          </w:t>
            </w:r>
            <w:r>
              <w:rPr>
                <w:szCs w:val="24"/>
                <w:lang w:val="en-GB"/>
              </w:rPr>
              <w:t xml:space="preserve">     </w:t>
            </w:r>
            <w:r w:rsidRPr="006C5982">
              <w:rPr>
                <w:szCs w:val="24"/>
                <w:lang w:val="en-GB"/>
              </w:rPr>
              <w:t xml:space="preserve">   To adapt previous knowledge on practical examples</w:t>
            </w:r>
          </w:p>
        </w:tc>
      </w:tr>
      <w:tr w:rsidR="008A1B92" w:rsidRPr="003B1BE2" w:rsidTr="003B1BE2">
        <w:tc>
          <w:tcPr>
            <w:tcW w:w="2802" w:type="dxa"/>
            <w:shd w:val="clear" w:color="auto" w:fill="auto"/>
          </w:tcPr>
          <w:p w:rsidR="008A1B92" w:rsidRPr="000B53CC" w:rsidRDefault="008A1B9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8A1B92" w:rsidRPr="002C19CA" w:rsidRDefault="006C5982" w:rsidP="006C5982">
            <w:pPr>
              <w:jc w:val="left"/>
            </w:pPr>
            <w:r w:rsidRPr="006C5982">
              <w:t>(7) "Green marketing development on CSR"/(8)"Marketing management-Green marketing"/(9)"Final publication-smart buildings-white paper for green transition"</w:t>
            </w: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EE5D84" w:rsidRPr="006D7E3C" w:rsidRDefault="006C5982" w:rsidP="006D7E3C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/</w:t>
            </w: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6D7E3C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8A1B92" w:rsidRPr="00537FA7" w:rsidRDefault="006C5982" w:rsidP="006D7E3C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/</w:t>
            </w: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6D7E3C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 xml:space="preserve">Reading materials </w:t>
            </w:r>
          </w:p>
        </w:tc>
        <w:tc>
          <w:tcPr>
            <w:tcW w:w="5714" w:type="dxa"/>
            <w:shd w:val="clear" w:color="auto" w:fill="auto"/>
          </w:tcPr>
          <w:p w:rsidR="008A1B92" w:rsidRPr="00AE75E0" w:rsidRDefault="006C5982" w:rsidP="006D7E3C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>/</w:t>
            </w:r>
          </w:p>
        </w:tc>
      </w:tr>
      <w:tr w:rsidR="003B1BE2" w:rsidRPr="003B1BE2" w:rsidTr="003B1BE2">
        <w:tc>
          <w:tcPr>
            <w:tcW w:w="2802" w:type="dxa"/>
            <w:shd w:val="clear" w:color="auto" w:fill="auto"/>
          </w:tcPr>
          <w:p w:rsidR="003B1BE2" w:rsidRPr="000B53CC" w:rsidRDefault="003B1BE2" w:rsidP="006D7E3C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Activities</w:t>
            </w:r>
          </w:p>
        </w:tc>
        <w:tc>
          <w:tcPr>
            <w:tcW w:w="5714" w:type="dxa"/>
            <w:shd w:val="clear" w:color="auto" w:fill="auto"/>
          </w:tcPr>
          <w:p w:rsidR="00EA27E0" w:rsidRPr="00EA27E0" w:rsidRDefault="00EA27E0" w:rsidP="00EA27E0">
            <w:pPr>
              <w:rPr>
                <w:lang w:val="en-GB"/>
              </w:rPr>
            </w:pPr>
            <w:r w:rsidRPr="00EA27E0">
              <w:rPr>
                <w:lang w:val="en-GB"/>
              </w:rPr>
              <w:t xml:space="preserve">1. Review the marketing plan using the additional reading material              </w:t>
            </w:r>
          </w:p>
          <w:p w:rsidR="003B1BE2" w:rsidRPr="00EA27E0" w:rsidRDefault="00EA27E0" w:rsidP="00EA27E0">
            <w:pPr>
              <w:rPr>
                <w:lang w:val="en-GB"/>
              </w:rPr>
            </w:pPr>
            <w:bookmarkStart w:id="0" w:name="_GoBack"/>
            <w:bookmarkEnd w:id="0"/>
            <w:r w:rsidRPr="00EA27E0">
              <w:rPr>
                <w:lang w:val="en-GB"/>
              </w:rPr>
              <w:t xml:space="preserve"> 2. Pick a smart building example and summarise the key points</w:t>
            </w:r>
          </w:p>
        </w:tc>
      </w:tr>
      <w:tr w:rsidR="00064A21" w:rsidRPr="003B1BE2" w:rsidTr="003B1BE2">
        <w:tc>
          <w:tcPr>
            <w:tcW w:w="2802" w:type="dxa"/>
            <w:shd w:val="clear" w:color="auto" w:fill="auto"/>
          </w:tcPr>
          <w:p w:rsidR="00064A21" w:rsidRPr="000B53CC" w:rsidRDefault="006D62CC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Checklist</w:t>
            </w:r>
          </w:p>
        </w:tc>
        <w:tc>
          <w:tcPr>
            <w:tcW w:w="5714" w:type="dxa"/>
            <w:shd w:val="clear" w:color="auto" w:fill="auto"/>
          </w:tcPr>
          <w:p w:rsidR="00130022" w:rsidRPr="00EA27E0" w:rsidRDefault="00EA27E0" w:rsidP="00EA27E0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en-GB"/>
              </w:rPr>
            </w:pPr>
            <w:r w:rsidRPr="00EA27E0"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Clear understanding of how to develop a marketing plan; filter the key points of smart building strategies</w:t>
            </w:r>
          </w:p>
        </w:tc>
      </w:tr>
      <w:tr w:rsidR="006D62CC" w:rsidRPr="003B1BE2" w:rsidTr="006D6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0B53CC" w:rsidRDefault="006D62CC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EA27E0" w:rsidRDefault="00EA27E0" w:rsidP="006D7E3C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  <w:lang w:val="en-GB"/>
              </w:rPr>
            </w:pPr>
            <w:r w:rsidRPr="00EA27E0">
              <w:rPr>
                <w:rFonts w:ascii="Calibri" w:hAnsi="Calibri" w:cs="Arial"/>
                <w:iCs/>
                <w:sz w:val="24"/>
                <w:szCs w:val="24"/>
                <w:lang w:val="en-GB"/>
              </w:rPr>
              <w:t>Elaborated marketing plan; summary of smart building example</w:t>
            </w:r>
          </w:p>
        </w:tc>
      </w:tr>
    </w:tbl>
    <w:p w:rsidR="00AC641D" w:rsidRDefault="00AC641D"/>
    <w:sectPr w:rsidR="00AC641D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8879DA"/>
    <w:multiLevelType w:val="hybridMultilevel"/>
    <w:tmpl w:val="0AA25B4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A7D4587"/>
    <w:multiLevelType w:val="hybridMultilevel"/>
    <w:tmpl w:val="F9DAA6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3051FB"/>
    <w:multiLevelType w:val="hybridMultilevel"/>
    <w:tmpl w:val="A0321A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54"/>
    <w:rsid w:val="00042F59"/>
    <w:rsid w:val="00064A21"/>
    <w:rsid w:val="000B53CC"/>
    <w:rsid w:val="00102854"/>
    <w:rsid w:val="00104E02"/>
    <w:rsid w:val="00130022"/>
    <w:rsid w:val="00135B4A"/>
    <w:rsid w:val="00137285"/>
    <w:rsid w:val="00146FC0"/>
    <w:rsid w:val="00190967"/>
    <w:rsid w:val="001E2284"/>
    <w:rsid w:val="00201B0B"/>
    <w:rsid w:val="0021560C"/>
    <w:rsid w:val="002A53BF"/>
    <w:rsid w:val="002C19CA"/>
    <w:rsid w:val="00325400"/>
    <w:rsid w:val="00356F53"/>
    <w:rsid w:val="00357988"/>
    <w:rsid w:val="00357F14"/>
    <w:rsid w:val="003B1BE2"/>
    <w:rsid w:val="00487A42"/>
    <w:rsid w:val="004A61F2"/>
    <w:rsid w:val="004C21F5"/>
    <w:rsid w:val="00537FA7"/>
    <w:rsid w:val="00542747"/>
    <w:rsid w:val="005B19D9"/>
    <w:rsid w:val="00654DDF"/>
    <w:rsid w:val="006C01ED"/>
    <w:rsid w:val="006C5982"/>
    <w:rsid w:val="006D62CC"/>
    <w:rsid w:val="006D7E3C"/>
    <w:rsid w:val="00702C57"/>
    <w:rsid w:val="0077183D"/>
    <w:rsid w:val="007E1C94"/>
    <w:rsid w:val="008A1B92"/>
    <w:rsid w:val="009D2B11"/>
    <w:rsid w:val="009F1616"/>
    <w:rsid w:val="00A21099"/>
    <w:rsid w:val="00AB76B7"/>
    <w:rsid w:val="00AC641D"/>
    <w:rsid w:val="00AE75E0"/>
    <w:rsid w:val="00B25E6E"/>
    <w:rsid w:val="00B56B9B"/>
    <w:rsid w:val="00B80BBC"/>
    <w:rsid w:val="00B95FE1"/>
    <w:rsid w:val="00BF73A8"/>
    <w:rsid w:val="00C07968"/>
    <w:rsid w:val="00C43441"/>
    <w:rsid w:val="00CB2FAB"/>
    <w:rsid w:val="00CF61FD"/>
    <w:rsid w:val="00E27D7C"/>
    <w:rsid w:val="00E63C69"/>
    <w:rsid w:val="00E71CE3"/>
    <w:rsid w:val="00E97274"/>
    <w:rsid w:val="00EA27E0"/>
    <w:rsid w:val="00EE5D84"/>
    <w:rsid w:val="00F2626F"/>
    <w:rsid w:val="00F36AEB"/>
    <w:rsid w:val="00F43ED7"/>
    <w:rsid w:val="00F56EEE"/>
    <w:rsid w:val="00FC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BE9FFD0-6060-417C-AFD9-C40215422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727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lang w:eastAsia="en-US" w:bidi="ar-SA"/>
    </w:rPr>
  </w:style>
  <w:style w:type="character" w:styleId="Hyperlink">
    <w:name w:val="Hyperlink"/>
    <w:basedOn w:val="DefaultParagraphFont"/>
    <w:uiPriority w:val="99"/>
    <w:unhideWhenUsed/>
    <w:rsid w:val="009F16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9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6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Adamantia Spanaka</Company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claudia boeck</cp:lastModifiedBy>
  <cp:revision>3</cp:revision>
  <dcterms:created xsi:type="dcterms:W3CDTF">2016-02-04T15:00:00Z</dcterms:created>
  <dcterms:modified xsi:type="dcterms:W3CDTF">2016-02-14T16:38:00Z</dcterms:modified>
</cp:coreProperties>
</file>